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4B0A" w14:textId="6CAFEB26" w:rsidR="0083339D" w:rsidRPr="005D5DC2" w:rsidRDefault="00861BFA" w:rsidP="005D5DC2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1055" wp14:editId="78EE9C91">
                <wp:simplePos x="0" y="0"/>
                <wp:positionH relativeFrom="column">
                  <wp:posOffset>4419600</wp:posOffset>
                </wp:positionH>
                <wp:positionV relativeFrom="paragraph">
                  <wp:posOffset>-438150</wp:posOffset>
                </wp:positionV>
                <wp:extent cx="164782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80D6B" w14:textId="4870AA30" w:rsidR="00861BFA" w:rsidRDefault="00861BFA" w:rsidP="00861BFA">
                            <w:pPr>
                              <w:spacing w:after="0" w:line="240" w:lineRule="auto"/>
                            </w:pPr>
                            <w:r>
                              <w:t>Received   12:17 PM</w:t>
                            </w:r>
                          </w:p>
                          <w:p w14:paraId="253DC26A" w14:textId="6B3B0CA7" w:rsidR="00861BFA" w:rsidRDefault="00861BFA" w:rsidP="00861BFA">
                            <w:pPr>
                              <w:spacing w:after="0" w:line="240" w:lineRule="auto"/>
                            </w:pPr>
                            <w:r>
                              <w:t>August 9, 2021</w:t>
                            </w:r>
                          </w:p>
                          <w:p w14:paraId="53614F8A" w14:textId="23C3006D" w:rsidR="00861BFA" w:rsidRDefault="00861BFA" w:rsidP="00861BFA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AF41B82" w14:textId="7CFEBBD4" w:rsidR="00861BFA" w:rsidRDefault="00861BFA" w:rsidP="00861BFA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D10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34.5pt;width:129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" fillcolor="white [3201]" strokeweight=".5pt">
                <v:textbox>
                  <w:txbxContent>
                    <w:p w14:paraId="05D80D6B" w14:textId="4870AA30" w:rsidR="00861BFA" w:rsidRDefault="00861BFA" w:rsidP="00861BFA">
                      <w:pPr>
                        <w:spacing w:after="0" w:line="240" w:lineRule="auto"/>
                      </w:pPr>
                      <w:r>
                        <w:t>Received   12:17 PM</w:t>
                      </w:r>
                    </w:p>
                    <w:p w14:paraId="253DC26A" w14:textId="6B3B0CA7" w:rsidR="00861BFA" w:rsidRDefault="00861BFA" w:rsidP="00861BFA">
                      <w:pPr>
                        <w:spacing w:after="0" w:line="240" w:lineRule="auto"/>
                      </w:pPr>
                      <w:r>
                        <w:t>August 9, 2021</w:t>
                      </w:r>
                    </w:p>
                    <w:p w14:paraId="53614F8A" w14:textId="23C3006D" w:rsidR="00861BFA" w:rsidRDefault="00861BFA" w:rsidP="00861BFA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AF41B82" w14:textId="7CFEBBD4" w:rsidR="00861BFA" w:rsidRDefault="00861BFA" w:rsidP="00861BFA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20009E">
        <w:rPr>
          <w:b/>
        </w:rPr>
        <w:t>Town of Morris</w:t>
      </w:r>
    </w:p>
    <w:p w14:paraId="23B57B7A" w14:textId="77777777" w:rsidR="003F252D" w:rsidRPr="005D5DC2" w:rsidRDefault="009827EF" w:rsidP="005D5DC2">
      <w:pPr>
        <w:spacing w:after="0" w:line="240" w:lineRule="auto"/>
        <w:jc w:val="center"/>
        <w:rPr>
          <w:b/>
        </w:rPr>
      </w:pPr>
      <w:r w:rsidRPr="005D5DC2">
        <w:rPr>
          <w:b/>
        </w:rPr>
        <w:t xml:space="preserve"> Housing Plan Steering Committee</w:t>
      </w:r>
    </w:p>
    <w:p w14:paraId="044EBDAF" w14:textId="77777777" w:rsidR="005D5DC2" w:rsidRDefault="005D5DC2" w:rsidP="005D5DC2">
      <w:pPr>
        <w:spacing w:after="0" w:line="240" w:lineRule="auto"/>
        <w:jc w:val="center"/>
      </w:pPr>
    </w:p>
    <w:p w14:paraId="5BCF8531" w14:textId="77777777" w:rsidR="009827EF" w:rsidRDefault="006F5A51" w:rsidP="005D5DC2">
      <w:pPr>
        <w:spacing w:after="0" w:line="240" w:lineRule="auto"/>
        <w:jc w:val="center"/>
      </w:pPr>
      <w:r>
        <w:t>August 12</w:t>
      </w:r>
      <w:r w:rsidR="00E571D6">
        <w:t>, 2021</w:t>
      </w:r>
    </w:p>
    <w:p w14:paraId="43357F7E" w14:textId="77777777" w:rsidR="009827EF" w:rsidRDefault="006F5A51" w:rsidP="005D5DC2">
      <w:pPr>
        <w:spacing w:after="0" w:line="240" w:lineRule="auto"/>
        <w:jc w:val="center"/>
      </w:pPr>
      <w:r>
        <w:t>5:30</w:t>
      </w:r>
      <w:r w:rsidR="00C7508F">
        <w:t>p</w:t>
      </w:r>
      <w:r w:rsidR="00E571D6">
        <w:t>m</w:t>
      </w:r>
    </w:p>
    <w:p w14:paraId="7668E4AE" w14:textId="77777777" w:rsidR="005D5DC2" w:rsidRDefault="005D5DC2" w:rsidP="00A642C2">
      <w:pPr>
        <w:spacing w:after="0" w:line="240" w:lineRule="auto"/>
        <w:jc w:val="center"/>
      </w:pPr>
    </w:p>
    <w:p w14:paraId="3119D43C" w14:textId="77777777" w:rsidR="009827EF" w:rsidRDefault="009827EF" w:rsidP="00A642C2">
      <w:pPr>
        <w:spacing w:after="0" w:line="240" w:lineRule="auto"/>
        <w:jc w:val="center"/>
      </w:pPr>
      <w:r>
        <w:t>Meeting held via Zoom</w:t>
      </w:r>
      <w:r w:rsidR="00A642C2">
        <w:t>*</w:t>
      </w:r>
      <w:r>
        <w:t>:</w:t>
      </w:r>
    </w:p>
    <w:p w14:paraId="46EFC05D" w14:textId="77777777" w:rsidR="005D5DC2" w:rsidRDefault="005D5DC2" w:rsidP="005D5DC2">
      <w:pPr>
        <w:spacing w:after="0" w:line="240" w:lineRule="auto"/>
        <w:jc w:val="center"/>
      </w:pPr>
      <w:r>
        <w:t xml:space="preserve">Meeting ID: </w:t>
      </w:r>
      <w:r w:rsidR="00B319A7">
        <w:t>863 3392 9674</w:t>
      </w:r>
    </w:p>
    <w:p w14:paraId="76B37CF5" w14:textId="77777777" w:rsidR="00A642C2" w:rsidRDefault="00D778B3" w:rsidP="005D5DC2">
      <w:pPr>
        <w:spacing w:after="0" w:line="240" w:lineRule="auto"/>
        <w:jc w:val="center"/>
      </w:pPr>
      <w:r>
        <w:t xml:space="preserve">Passcode: </w:t>
      </w:r>
      <w:r w:rsidR="00B319A7">
        <w:t>663450</w:t>
      </w:r>
    </w:p>
    <w:p w14:paraId="5ECDC6A7" w14:textId="77777777" w:rsidR="005D5DC2" w:rsidRDefault="005D5DC2" w:rsidP="009827EF">
      <w:pPr>
        <w:spacing w:after="0" w:line="240" w:lineRule="auto"/>
        <w:jc w:val="center"/>
      </w:pPr>
    </w:p>
    <w:p w14:paraId="174AD40E" w14:textId="77777777" w:rsidR="006D2305" w:rsidRDefault="009827EF" w:rsidP="00BA4BB1">
      <w:pPr>
        <w:spacing w:after="0" w:line="240" w:lineRule="auto"/>
        <w:jc w:val="center"/>
      </w:pPr>
      <w:r>
        <w:t>AGENDA:</w:t>
      </w:r>
    </w:p>
    <w:p w14:paraId="2CB5D954" w14:textId="77777777" w:rsidR="00EB641C" w:rsidRDefault="00EB641C" w:rsidP="00EB641C">
      <w:pPr>
        <w:pStyle w:val="ListParagraph"/>
        <w:spacing w:after="0" w:line="240" w:lineRule="auto"/>
        <w:ind w:left="1440"/>
      </w:pPr>
    </w:p>
    <w:p w14:paraId="575F46DA" w14:textId="77777777" w:rsidR="00EB641C" w:rsidRDefault="006F5A51" w:rsidP="00EB641C">
      <w:pPr>
        <w:pStyle w:val="ListParagraph"/>
        <w:numPr>
          <w:ilvl w:val="0"/>
          <w:numId w:val="5"/>
        </w:numPr>
        <w:spacing w:after="0" w:line="240" w:lineRule="auto"/>
      </w:pPr>
      <w:r>
        <w:t>Discuss results of July 28th</w:t>
      </w:r>
      <w:r w:rsidR="00EB641C">
        <w:t xml:space="preserve"> community forum on Housing Plan</w:t>
      </w:r>
    </w:p>
    <w:p w14:paraId="7D2E0324" w14:textId="77777777" w:rsidR="00EB641C" w:rsidRDefault="00EB641C" w:rsidP="00EB641C">
      <w:pPr>
        <w:pStyle w:val="ListParagraph"/>
        <w:spacing w:after="0" w:line="240" w:lineRule="auto"/>
      </w:pPr>
    </w:p>
    <w:p w14:paraId="693B7622" w14:textId="77777777" w:rsidR="00EB641C" w:rsidRDefault="00EB641C" w:rsidP="00EB641C">
      <w:pPr>
        <w:pStyle w:val="ListParagraph"/>
        <w:numPr>
          <w:ilvl w:val="0"/>
          <w:numId w:val="5"/>
        </w:numPr>
        <w:spacing w:after="0" w:line="240" w:lineRule="auto"/>
      </w:pPr>
      <w:r>
        <w:t>Review and discuss DRAFT Housing Plan</w:t>
      </w:r>
    </w:p>
    <w:p w14:paraId="292FF282" w14:textId="77777777" w:rsidR="00EB641C" w:rsidRDefault="00EB641C" w:rsidP="00EB641C">
      <w:pPr>
        <w:pStyle w:val="ListParagraph"/>
        <w:spacing w:after="0" w:line="240" w:lineRule="auto"/>
      </w:pPr>
    </w:p>
    <w:p w14:paraId="2F773E3E" w14:textId="77777777" w:rsidR="00EB641C" w:rsidRDefault="00EB641C" w:rsidP="00EB641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Next steps </w:t>
      </w:r>
      <w:r w:rsidR="006F5A51">
        <w:t xml:space="preserve">in plan adoption process </w:t>
      </w:r>
      <w:r>
        <w:t>and next meeting date</w:t>
      </w:r>
    </w:p>
    <w:p w14:paraId="0C9BA246" w14:textId="77777777" w:rsidR="00EB641C" w:rsidRDefault="00EB641C" w:rsidP="00EB641C">
      <w:pPr>
        <w:spacing w:after="0" w:line="240" w:lineRule="auto"/>
      </w:pPr>
    </w:p>
    <w:p w14:paraId="49AD116D" w14:textId="77777777" w:rsidR="0006061D" w:rsidRDefault="0006061D" w:rsidP="0006061D">
      <w:pPr>
        <w:pStyle w:val="ListParagraph"/>
        <w:spacing w:after="0" w:line="240" w:lineRule="auto"/>
      </w:pPr>
    </w:p>
    <w:p w14:paraId="0F824CB4" w14:textId="77777777" w:rsidR="00A642C2" w:rsidRDefault="005D5DC2" w:rsidP="009827EF">
      <w:pPr>
        <w:spacing w:after="0" w:line="240" w:lineRule="auto"/>
      </w:pPr>
      <w:r>
        <w:t>……………………………………………………</w:t>
      </w:r>
    </w:p>
    <w:p w14:paraId="14C56185" w14:textId="77777777" w:rsidR="00A642C2" w:rsidRDefault="00A642C2" w:rsidP="00A642C2">
      <w:pPr>
        <w:spacing w:after="0" w:line="240" w:lineRule="auto"/>
      </w:pPr>
      <w:r>
        <w:t>* Zoom instructions: we are not providing a direct link because it makes it easier for Zoom bombers to join your meeting and disrupt it (sometimes in very disturbing ways).  Please follow these instructions to join the meeting:</w:t>
      </w:r>
    </w:p>
    <w:p w14:paraId="733AF3C5" w14:textId="77777777" w:rsidR="00A642C2" w:rsidRDefault="00A642C2" w:rsidP="00A642C2">
      <w:pPr>
        <w:spacing w:after="0" w:line="240" w:lineRule="auto"/>
      </w:pPr>
      <w:r>
        <w:t xml:space="preserve">1) Go to: </w:t>
      </w:r>
      <w:hyperlink r:id="rId5" w:history="1">
        <w:r w:rsidRPr="003748A5">
          <w:rPr>
            <w:rStyle w:val="Hyperlink"/>
          </w:rPr>
          <w:t>www.zoom.us</w:t>
        </w:r>
      </w:hyperlink>
      <w:r>
        <w:t xml:space="preserve"> </w:t>
      </w:r>
    </w:p>
    <w:p w14:paraId="37A6BF35" w14:textId="77777777" w:rsidR="00A642C2" w:rsidRDefault="00A642C2" w:rsidP="00A642C2">
      <w:pPr>
        <w:spacing w:after="0" w:line="240" w:lineRule="auto"/>
      </w:pPr>
      <w:r>
        <w:t>2) Click on “JOIN A MEETING” at the top of the screen.</w:t>
      </w:r>
    </w:p>
    <w:p w14:paraId="13022ACD" w14:textId="77777777" w:rsidR="00A642C2" w:rsidRDefault="00A642C2" w:rsidP="00A642C2">
      <w:pPr>
        <w:spacing w:after="0" w:line="240" w:lineRule="auto"/>
      </w:pPr>
      <w:r>
        <w:t>3) Enter the Meeting ID listed above and click “Join”</w:t>
      </w:r>
    </w:p>
    <w:p w14:paraId="5530A614" w14:textId="77777777" w:rsidR="00A642C2" w:rsidRDefault="00A642C2" w:rsidP="00A642C2">
      <w:pPr>
        <w:spacing w:after="0" w:line="240" w:lineRule="auto"/>
      </w:pPr>
      <w:r>
        <w:t>4) Enter the passcode when prompted</w:t>
      </w:r>
    </w:p>
    <w:p w14:paraId="46604287" w14:textId="77777777" w:rsidR="00A642C2" w:rsidRDefault="00A642C2" w:rsidP="00A642C2">
      <w:pPr>
        <w:spacing w:after="0" w:line="240" w:lineRule="auto"/>
      </w:pPr>
    </w:p>
    <w:sectPr w:rsidR="00A6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676"/>
    <w:multiLevelType w:val="hybridMultilevel"/>
    <w:tmpl w:val="8C7CF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472"/>
    <w:multiLevelType w:val="hybridMultilevel"/>
    <w:tmpl w:val="56C0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5546"/>
    <w:multiLevelType w:val="hybridMultilevel"/>
    <w:tmpl w:val="2AFC5C88"/>
    <w:lvl w:ilvl="0" w:tplc="ED6AC3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5CE3"/>
    <w:multiLevelType w:val="hybridMultilevel"/>
    <w:tmpl w:val="559C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6AC35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F"/>
    <w:rsid w:val="0006061D"/>
    <w:rsid w:val="001066B9"/>
    <w:rsid w:val="001D4779"/>
    <w:rsid w:val="0020009E"/>
    <w:rsid w:val="0023539F"/>
    <w:rsid w:val="00385380"/>
    <w:rsid w:val="003F252D"/>
    <w:rsid w:val="004C3539"/>
    <w:rsid w:val="005D5DC2"/>
    <w:rsid w:val="006D2305"/>
    <w:rsid w:val="006F5A51"/>
    <w:rsid w:val="007F06BB"/>
    <w:rsid w:val="0083339D"/>
    <w:rsid w:val="00843FC4"/>
    <w:rsid w:val="00861BFA"/>
    <w:rsid w:val="009827EF"/>
    <w:rsid w:val="00A642C2"/>
    <w:rsid w:val="00B319A7"/>
    <w:rsid w:val="00B40E58"/>
    <w:rsid w:val="00BA4BB1"/>
    <w:rsid w:val="00C7508F"/>
    <w:rsid w:val="00D40CBD"/>
    <w:rsid w:val="00D778B3"/>
    <w:rsid w:val="00E571D6"/>
    <w:rsid w:val="00E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40E"/>
  <w15:chartTrackingRefBased/>
  <w15:docId w15:val="{B10AB12B-7508-405C-B660-D10C6D1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Ayer</dc:creator>
  <cp:keywords/>
  <dc:description/>
  <cp:lastModifiedBy>Ken</cp:lastModifiedBy>
  <cp:revision>2</cp:revision>
  <cp:lastPrinted>2021-08-09T16:22:00Z</cp:lastPrinted>
  <dcterms:created xsi:type="dcterms:W3CDTF">2021-08-09T16:23:00Z</dcterms:created>
  <dcterms:modified xsi:type="dcterms:W3CDTF">2021-08-09T16:23:00Z</dcterms:modified>
</cp:coreProperties>
</file>